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E" w:rsidRDefault="00FD314E" w:rsidP="00E363EB">
      <w:pPr>
        <w:ind w:firstLine="0"/>
      </w:pPr>
      <w:r w:rsidRPr="00FD314E">
        <w:rPr>
          <w:sz w:val="16"/>
          <w:szCs w:val="16"/>
        </w:rPr>
        <w:t>Ref: Module 2 Day 4</w:t>
      </w:r>
      <w:r w:rsidRPr="00FD314E">
        <w:t xml:space="preserve"> </w:t>
      </w:r>
      <w:r w:rsidRPr="00FD314E">
        <w:rPr>
          <w:color w:val="0070C0"/>
        </w:rPr>
        <w:t xml:space="preserve">       </w:t>
      </w:r>
      <w:r w:rsidRPr="00FD314E">
        <w:rPr>
          <w:sz w:val="28"/>
          <w:szCs w:val="28"/>
          <w:u w:val="single"/>
        </w:rPr>
        <w:t>Components of a</w:t>
      </w:r>
      <w:bookmarkStart w:id="0" w:name="_GoBack"/>
      <w:bookmarkEnd w:id="0"/>
      <w:r w:rsidRPr="00FD314E">
        <w:rPr>
          <w:sz w:val="28"/>
          <w:szCs w:val="28"/>
          <w:u w:val="single"/>
        </w:rPr>
        <w:t xml:space="preserve"> Business Chart Interpretation</w:t>
      </w:r>
      <w:r w:rsidRPr="00FD314E">
        <w:rPr>
          <w:sz w:val="28"/>
          <w:szCs w:val="28"/>
          <w:u w:val="single"/>
        </w:rPr>
        <w:t xml:space="preserve"> for 12 Months</w:t>
      </w:r>
    </w:p>
    <w:p w:rsidR="00E363EB" w:rsidRPr="00E363EB" w:rsidRDefault="00E363EB" w:rsidP="00FD314E"/>
    <w:p w:rsidR="00FD314E" w:rsidRPr="00E363EB" w:rsidRDefault="00E363EB" w:rsidP="00E363EB">
      <w:pPr>
        <w:ind w:firstLine="0"/>
        <w:rPr>
          <w:u w:val="single"/>
        </w:rPr>
      </w:pPr>
      <w:r w:rsidRPr="00E363EB">
        <w:t>Name of Part of the Business__________________</w:t>
      </w:r>
      <w:r>
        <w:t>__________________________________</w:t>
      </w:r>
    </w:p>
    <w:p w:rsidR="00FD314E" w:rsidRPr="00E363EB" w:rsidRDefault="00FD314E" w:rsidP="00FD314E">
      <w:pPr>
        <w:ind w:firstLine="0"/>
      </w:pPr>
      <w:r w:rsidRPr="00E363EB">
        <w:t>Planets Name</w:t>
      </w:r>
      <w:proofErr w:type="gramStart"/>
      <w:r w:rsidRPr="00E363EB">
        <w:t>:</w:t>
      </w:r>
      <w:r w:rsidR="00E363EB" w:rsidRPr="00E363EB">
        <w:t>_</w:t>
      </w:r>
      <w:proofErr w:type="gramEnd"/>
      <w:r w:rsidR="00E363EB" w:rsidRPr="00E363EB">
        <w:t>____________________________________________________________</w:t>
      </w:r>
      <w:r w:rsidR="00E363EB">
        <w:t>___</w:t>
      </w:r>
    </w:p>
    <w:p w:rsidR="00FD314E" w:rsidRPr="00E363EB" w:rsidRDefault="00FD314E" w:rsidP="00FD314E">
      <w:pPr>
        <w:ind w:firstLine="0"/>
      </w:pPr>
      <w:r w:rsidRPr="00E363EB">
        <w:t>Planets Keyword Meaning</w:t>
      </w:r>
      <w:proofErr w:type="gramStart"/>
      <w:r w:rsidR="00E363EB" w:rsidRPr="00E363EB">
        <w:t>:_</w:t>
      </w:r>
      <w:proofErr w:type="gramEnd"/>
      <w:r w:rsidR="00E363EB" w:rsidRPr="00E363EB">
        <w:t>__________________________________________________</w:t>
      </w:r>
      <w:r w:rsidR="00E363EB">
        <w:t>___</w:t>
      </w:r>
    </w:p>
    <w:p w:rsidR="00E363EB" w:rsidRPr="00E363EB" w:rsidRDefault="00E363EB" w:rsidP="00FD314E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990"/>
        <w:gridCol w:w="1337"/>
        <w:gridCol w:w="1913"/>
        <w:gridCol w:w="1684"/>
        <w:gridCol w:w="1667"/>
      </w:tblGrid>
      <w:tr w:rsidR="00FD314E" w:rsidTr="00E363EB">
        <w:trPr>
          <w:trHeight w:val="416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FD314E">
            <w:pPr>
              <w:ind w:firstLine="0"/>
              <w:jc w:val="center"/>
            </w:pPr>
            <w:r>
              <w:t>MONTHLY</w:t>
            </w:r>
          </w:p>
          <w:p w:rsidR="00FD314E" w:rsidRPr="005D3603" w:rsidRDefault="00FD314E" w:rsidP="00FD314E">
            <w:pPr>
              <w:ind w:firstLine="0"/>
              <w:jc w:val="center"/>
            </w:pPr>
            <w:r>
              <w:t>CHARTS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r>
              <w:t>HOUSES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r>
              <w:t>PLANET KEYWORDS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r>
              <w:t>DECAN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r>
              <w:t>2.5</w:t>
            </w:r>
            <w:r>
              <w:rPr>
                <w:rFonts w:cs="Times New Roman"/>
              </w:rPr>
              <w:t>°</w:t>
            </w:r>
            <w:r>
              <w:t xml:space="preserve"> SUB-RULER</w:t>
            </w:r>
          </w:p>
        </w:tc>
      </w:tr>
      <w:tr w:rsidR="00E363EB" w:rsidTr="00E363EB">
        <w:trPr>
          <w:trHeight w:val="415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1E242D">
            <w:pPr>
              <w:ind w:firstLine="0"/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proofErr w:type="spellStart"/>
            <w:r>
              <w:t>Hse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  <w:r>
              <w:t>Sign</w:t>
            </w:r>
          </w:p>
        </w:tc>
        <w:tc>
          <w:tcPr>
            <w:tcW w:w="191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  <w:r>
              <w:t>Planet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  <w:r>
              <w:t>Planet</w:t>
            </w: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January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February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March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April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May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June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July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August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September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October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November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  <w:tr w:rsidR="00FD314E" w:rsidTr="00E363EB">
        <w:trPr>
          <w:trHeight w:val="576"/>
        </w:trPr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Pr="005D3603" w:rsidRDefault="00FD314E" w:rsidP="00E363EB">
            <w:pPr>
              <w:ind w:firstLine="0"/>
              <w:jc w:val="center"/>
            </w:pPr>
            <w:r>
              <w:t>December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ind w:firstLine="0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14E" w:rsidRDefault="00FD314E" w:rsidP="001E242D">
            <w:pPr>
              <w:jc w:val="center"/>
            </w:pPr>
          </w:p>
        </w:tc>
      </w:tr>
    </w:tbl>
    <w:p w:rsidR="00245081" w:rsidRDefault="00245081"/>
    <w:p w:rsidR="00E363EB" w:rsidRDefault="00E363EB" w:rsidP="00E363EB">
      <w:pPr>
        <w:ind w:firstLine="0"/>
      </w:pPr>
      <w:r>
        <w:t>Current Monthly Interpretation Assessment</w:t>
      </w:r>
      <w:proofErr w:type="gramStart"/>
      <w:r>
        <w:t>:_</w:t>
      </w:r>
      <w:proofErr w:type="gramEnd"/>
      <w:r>
        <w:t>________________________________________</w:t>
      </w:r>
    </w:p>
    <w:p w:rsidR="00E363EB" w:rsidRDefault="00E363EB" w:rsidP="00E363EB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63EB" w:rsidSect="00FD314E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E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3F3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FAA"/>
    <w:rsid w:val="00265216"/>
    <w:rsid w:val="002654A3"/>
    <w:rsid w:val="00265769"/>
    <w:rsid w:val="002658A9"/>
    <w:rsid w:val="0026595F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AFB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2E6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37C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C52"/>
    <w:rsid w:val="007A0953"/>
    <w:rsid w:val="007A0F58"/>
    <w:rsid w:val="007A13E2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A8D"/>
    <w:rsid w:val="00A04D70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2B2"/>
    <w:rsid w:val="00A2743D"/>
    <w:rsid w:val="00A27669"/>
    <w:rsid w:val="00A2773A"/>
    <w:rsid w:val="00A27F84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01D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3F8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6D41"/>
    <w:rsid w:val="00C174E9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4CB9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77F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E65"/>
    <w:rsid w:val="00C971E3"/>
    <w:rsid w:val="00C97223"/>
    <w:rsid w:val="00C9787B"/>
    <w:rsid w:val="00C97DC3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35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32B"/>
    <w:rsid w:val="00E35738"/>
    <w:rsid w:val="00E359BC"/>
    <w:rsid w:val="00E359D6"/>
    <w:rsid w:val="00E35C11"/>
    <w:rsid w:val="00E363EB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EA6"/>
    <w:rsid w:val="00E43032"/>
    <w:rsid w:val="00E43AAF"/>
    <w:rsid w:val="00E43DBE"/>
    <w:rsid w:val="00E4468C"/>
    <w:rsid w:val="00E44A96"/>
    <w:rsid w:val="00E45CC5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0F0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3735"/>
    <w:rsid w:val="00F643E5"/>
    <w:rsid w:val="00F644C0"/>
    <w:rsid w:val="00F64F63"/>
    <w:rsid w:val="00F66071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14E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F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FD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2015-07-09T00:30:00Z</dcterms:created>
  <dcterms:modified xsi:type="dcterms:W3CDTF">2015-07-09T00:57:00Z</dcterms:modified>
</cp:coreProperties>
</file>